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5D0" w14:textId="5CEBD171" w:rsidR="000A6DC2" w:rsidRDefault="000A6DC2" w:rsidP="000A6DC2">
      <w:pPr>
        <w:rPr>
          <w:sz w:val="28"/>
          <w:szCs w:val="28"/>
        </w:rPr>
      </w:pPr>
      <w:r>
        <w:rPr>
          <w:sz w:val="28"/>
          <w:szCs w:val="28"/>
        </w:rPr>
        <w:t xml:space="preserve">Instructions: As required </w:t>
      </w:r>
      <w:r w:rsidR="00353F20">
        <w:rPr>
          <w:sz w:val="28"/>
          <w:szCs w:val="28"/>
        </w:rPr>
        <w:t xml:space="preserve">by Oregon </w:t>
      </w:r>
      <w:r>
        <w:rPr>
          <w:sz w:val="28"/>
          <w:szCs w:val="28"/>
        </w:rPr>
        <w:t>S</w:t>
      </w:r>
      <w:r w:rsidR="00353F20">
        <w:rPr>
          <w:sz w:val="28"/>
          <w:szCs w:val="28"/>
        </w:rPr>
        <w:t xml:space="preserve">enate </w:t>
      </w:r>
      <w:r>
        <w:rPr>
          <w:sz w:val="28"/>
          <w:szCs w:val="28"/>
        </w:rPr>
        <w:t>B</w:t>
      </w:r>
      <w:r w:rsidR="00353F20">
        <w:rPr>
          <w:sz w:val="28"/>
          <w:szCs w:val="28"/>
        </w:rPr>
        <w:t>ill</w:t>
      </w:r>
      <w:r>
        <w:rPr>
          <w:sz w:val="28"/>
          <w:szCs w:val="28"/>
        </w:rPr>
        <w:t xml:space="preserve"> 710 adopted 2021 regular session, quarterly reports </w:t>
      </w:r>
      <w:r w:rsidR="00D96801">
        <w:rPr>
          <w:sz w:val="28"/>
          <w:szCs w:val="28"/>
        </w:rPr>
        <w:t>must</w:t>
      </w:r>
      <w:r>
        <w:rPr>
          <w:sz w:val="28"/>
          <w:szCs w:val="28"/>
        </w:rPr>
        <w:t xml:space="preserve"> be completed and submitted to </w:t>
      </w:r>
      <w:r w:rsidR="00353F20">
        <w:rPr>
          <w:sz w:val="28"/>
          <w:szCs w:val="28"/>
        </w:rPr>
        <w:t xml:space="preserve">the </w:t>
      </w:r>
      <w:r>
        <w:rPr>
          <w:sz w:val="28"/>
          <w:szCs w:val="28"/>
        </w:rPr>
        <w:t>Children’s Care Licensing Program (CCLP) regarding restraints and involuntary seclusion</w:t>
      </w:r>
      <w:r w:rsidR="00AB35F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8234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children in care. </w:t>
      </w:r>
      <w:r w:rsidR="00982340">
        <w:rPr>
          <w:sz w:val="28"/>
          <w:szCs w:val="28"/>
        </w:rPr>
        <w:t xml:space="preserve">Reports </w:t>
      </w:r>
      <w:r>
        <w:rPr>
          <w:sz w:val="28"/>
          <w:szCs w:val="28"/>
        </w:rPr>
        <w:t>must</w:t>
      </w:r>
      <w:r w:rsidR="00D96801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posted on the Child Caring Agency’s website, if applicable, and </w:t>
      </w:r>
      <w:r w:rsidR="00982340">
        <w:rPr>
          <w:sz w:val="28"/>
          <w:szCs w:val="28"/>
        </w:rPr>
        <w:t>must be provided</w:t>
      </w:r>
      <w:r>
        <w:rPr>
          <w:sz w:val="28"/>
          <w:szCs w:val="28"/>
        </w:rPr>
        <w:t xml:space="preserve"> to </w:t>
      </w:r>
      <w:r w:rsidR="00982340">
        <w:rPr>
          <w:sz w:val="28"/>
          <w:szCs w:val="28"/>
        </w:rPr>
        <w:t xml:space="preserve">any member of the </w:t>
      </w:r>
      <w:r>
        <w:rPr>
          <w:sz w:val="28"/>
          <w:szCs w:val="28"/>
        </w:rPr>
        <w:t>public upon request.</w:t>
      </w:r>
    </w:p>
    <w:p w14:paraId="185983E4" w14:textId="5DCEC134" w:rsidR="000A6DC2" w:rsidRDefault="00982340" w:rsidP="000A6DC2">
      <w:pPr>
        <w:rPr>
          <w:sz w:val="28"/>
          <w:szCs w:val="28"/>
        </w:rPr>
      </w:pPr>
      <w:r>
        <w:rPr>
          <w:sz w:val="28"/>
          <w:szCs w:val="28"/>
        </w:rPr>
        <w:t>Submit reports</w:t>
      </w:r>
      <w:r w:rsidR="000A6DC2">
        <w:rPr>
          <w:sz w:val="28"/>
          <w:szCs w:val="28"/>
        </w:rPr>
        <w:t xml:space="preserve"> to </w:t>
      </w:r>
      <w:r w:rsidR="000A6DC2" w:rsidRPr="00622650">
        <w:rPr>
          <w:sz w:val="28"/>
          <w:szCs w:val="28"/>
        </w:rPr>
        <w:t>cclp.licensing@dhsoha.state.or.us</w:t>
      </w:r>
      <w:r w:rsidR="000A6DC2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DC2" w14:paraId="70FA681B" w14:textId="77777777" w:rsidTr="0058764A">
        <w:tc>
          <w:tcPr>
            <w:tcW w:w="4675" w:type="dxa"/>
          </w:tcPr>
          <w:p w14:paraId="3D2587D0" w14:textId="245BBE38" w:rsidR="000A6DC2" w:rsidRDefault="000A6DC2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</w:t>
            </w:r>
            <w:r w:rsidR="00281ACC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4675" w:type="dxa"/>
            <w:shd w:val="clear" w:color="auto" w:fill="auto"/>
          </w:tcPr>
          <w:p w14:paraId="63D80310" w14:textId="4AB24457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</w:instrText>
            </w:r>
            <w:bookmarkStart w:id="0" w:name="Text15"/>
            <w:r w:rsidRPr="006B1626">
              <w:rPr>
                <w:sz w:val="28"/>
                <w:szCs w:val="28"/>
              </w:rPr>
              <w:instrText xml:space="preserve">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Connections365</w:t>
            </w:r>
            <w:r w:rsidRPr="006B1626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7061D1" w14:paraId="67A03852" w14:textId="77777777" w:rsidTr="0058764A">
        <w:tc>
          <w:tcPr>
            <w:tcW w:w="4675" w:type="dxa"/>
          </w:tcPr>
          <w:p w14:paraId="4938F26E" w14:textId="637F5ADA" w:rsidR="007061D1" w:rsidRDefault="007061D1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or Program Name</w:t>
            </w:r>
          </w:p>
        </w:tc>
        <w:tc>
          <w:tcPr>
            <w:tcW w:w="4675" w:type="dxa"/>
            <w:shd w:val="clear" w:color="auto" w:fill="auto"/>
          </w:tcPr>
          <w:p w14:paraId="28B94BDD" w14:textId="74C67C38" w:rsidR="007061D1" w:rsidRPr="006B1626" w:rsidRDefault="00DD080F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203D0B">
              <w:rPr>
                <w:sz w:val="28"/>
                <w:szCs w:val="28"/>
              </w:rPr>
              <w:t>TFC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tr w:rsidR="000A6DC2" w14:paraId="3FF3E9E9" w14:textId="77777777" w:rsidTr="0058764A">
        <w:tc>
          <w:tcPr>
            <w:tcW w:w="4675" w:type="dxa"/>
          </w:tcPr>
          <w:p w14:paraId="5C9CACE7" w14:textId="54285920" w:rsidR="000A6DC2" w:rsidRDefault="000A6DC2" w:rsidP="0058764A">
            <w:pPr>
              <w:rPr>
                <w:sz w:val="28"/>
                <w:szCs w:val="28"/>
              </w:rPr>
            </w:pPr>
            <w:bookmarkStart w:id="1" w:name="_Hlk74210329"/>
            <w:r>
              <w:rPr>
                <w:sz w:val="28"/>
                <w:szCs w:val="28"/>
              </w:rPr>
              <w:t>Reporting time frame (indicate which quarter in months and year)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01A20705" w14:textId="0885A99D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3E3048">
              <w:rPr>
                <w:sz w:val="28"/>
                <w:szCs w:val="28"/>
              </w:rPr>
              <w:t>7/1/22-9/30/22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bookmarkEnd w:id="1"/>
      <w:tr w:rsidR="000A6DC2" w14:paraId="510F6020" w14:textId="77777777" w:rsidTr="0058764A">
        <w:tc>
          <w:tcPr>
            <w:tcW w:w="4675" w:type="dxa"/>
            <w:shd w:val="clear" w:color="auto" w:fill="AEAAAA" w:themeFill="background2" w:themeFillShade="BF"/>
          </w:tcPr>
          <w:p w14:paraId="0B617819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EAAAA" w:themeFill="background2" w:themeFillShade="BF"/>
          </w:tcPr>
          <w:p w14:paraId="35491DF7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</w:tr>
      <w:tr w:rsidR="000A6DC2" w14:paraId="3A4F5B04" w14:textId="77777777" w:rsidTr="0058764A">
        <w:tc>
          <w:tcPr>
            <w:tcW w:w="4675" w:type="dxa"/>
          </w:tcPr>
          <w:p w14:paraId="55E78BD5" w14:textId="7A66CC0C" w:rsidR="000A6DC2" w:rsidRDefault="000A6DC2" w:rsidP="0058764A">
            <w:pPr>
              <w:rPr>
                <w:sz w:val="28"/>
                <w:szCs w:val="28"/>
              </w:rPr>
            </w:pPr>
            <w:r w:rsidRPr="00622650">
              <w:rPr>
                <w:sz w:val="28"/>
                <w:szCs w:val="28"/>
              </w:rPr>
              <w:t>Total number of incidents involving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EC4CE9" w14:textId="1877E70D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tr w:rsidR="000A6DC2" w14:paraId="628C1F38" w14:textId="77777777" w:rsidTr="0058764A">
        <w:tc>
          <w:tcPr>
            <w:tcW w:w="4675" w:type="dxa"/>
          </w:tcPr>
          <w:p w14:paraId="1163702A" w14:textId="2C28069A" w:rsidR="000A6DC2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incidents involving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D2A837" w14:textId="351E10A2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33796915" w14:textId="77777777" w:rsidTr="0058764A">
        <w:tc>
          <w:tcPr>
            <w:tcW w:w="4675" w:type="dxa"/>
          </w:tcPr>
          <w:p w14:paraId="34968DFF" w14:textId="77777777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The total number of incidents involving restraint and seclusion that resulted in reportable injuries.</w:t>
            </w:r>
          </w:p>
        </w:tc>
        <w:tc>
          <w:tcPr>
            <w:tcW w:w="4675" w:type="dxa"/>
          </w:tcPr>
          <w:p w14:paraId="0ED243A2" w14:textId="50BA68E1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2CD0C285" w14:textId="77777777" w:rsidTr="0058764A">
        <w:tc>
          <w:tcPr>
            <w:tcW w:w="4675" w:type="dxa"/>
          </w:tcPr>
          <w:p w14:paraId="53C10C31" w14:textId="4B741E15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involuntary seclusions in a locked room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FFD8B2B" w14:textId="7C3905A2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5E162A69" w14:textId="77777777" w:rsidTr="0058764A">
        <w:tc>
          <w:tcPr>
            <w:tcW w:w="4675" w:type="dxa"/>
          </w:tcPr>
          <w:p w14:paraId="5FC3303F" w14:textId="581B4428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rooms available for use for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1EC91C" w14:textId="5E2EF085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716D1D65" w14:textId="77777777" w:rsidTr="0058764A">
        <w:tc>
          <w:tcPr>
            <w:tcW w:w="4675" w:type="dxa"/>
          </w:tcPr>
          <w:p w14:paraId="1365E5EC" w14:textId="776B252D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Description of the dimensions and design of the seclusion rooms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4732582A" w14:textId="028CD078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00DC55A6" w14:textId="77777777" w:rsidTr="0058764A">
        <w:tc>
          <w:tcPr>
            <w:tcW w:w="4675" w:type="dxa"/>
          </w:tcPr>
          <w:p w14:paraId="020D993E" w14:textId="1EE5F816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BC8237" w14:textId="27855BC7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2921E6FB" w14:textId="77777777" w:rsidTr="0058764A">
        <w:tc>
          <w:tcPr>
            <w:tcW w:w="4675" w:type="dxa"/>
          </w:tcPr>
          <w:p w14:paraId="1FCE675F" w14:textId="623C5280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involuntary seclusion:</w:t>
            </w:r>
            <w:r w:rsidR="00E47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C60657A" w14:textId="2E152F03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78CF0C16" w14:textId="77777777" w:rsidTr="0058764A">
        <w:tc>
          <w:tcPr>
            <w:tcW w:w="4675" w:type="dxa"/>
          </w:tcPr>
          <w:p w14:paraId="14A6EB53" w14:textId="3B91C299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who were placed in restraint or involuntary seclusion more than three times during the reporting period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629E9535" w14:textId="475230CB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4DCE5ABF" w14:textId="77777777" w:rsidTr="0058764A">
        <w:tc>
          <w:tcPr>
            <w:tcW w:w="4675" w:type="dxa"/>
          </w:tcPr>
          <w:p w14:paraId="01F4431C" w14:textId="43A2A3A4" w:rsidR="000A6DC2" w:rsidRPr="00F51E66" w:rsidRDefault="000A6DC2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lastRenderedPageBreak/>
              <w:t>A description of the steps the program has taken to decrease the use of restraint and involuntary seclusion.</w:t>
            </w:r>
          </w:p>
        </w:tc>
        <w:tc>
          <w:tcPr>
            <w:tcW w:w="4675" w:type="dxa"/>
          </w:tcPr>
          <w:p w14:paraId="12BF3E86" w14:textId="3B4B0F77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Hand off restraints and secusions not allowed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AB35FB" w14:paraId="5F78DA60" w14:textId="77777777" w:rsidTr="0058764A">
        <w:tc>
          <w:tcPr>
            <w:tcW w:w="4675" w:type="dxa"/>
          </w:tcPr>
          <w:p w14:paraId="2D0A9378" w14:textId="0873D7FA" w:rsidR="00AB35FB" w:rsidRPr="00EB2647" w:rsidRDefault="00AB35FB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>Number of incidents in which an individual who placed a child in care in a restraint or involuntary seclusion was not certified or trained in the use of the type of restraint or involuntary seclusion used</w:t>
            </w:r>
            <w:r w:rsidR="00113F19">
              <w:rPr>
                <w:sz w:val="28"/>
                <w:szCs w:val="28"/>
              </w:rPr>
              <w:t xml:space="preserve">, including individuals </w:t>
            </w:r>
            <w:r w:rsidR="004C1D35">
              <w:rPr>
                <w:sz w:val="28"/>
                <w:szCs w:val="28"/>
              </w:rPr>
              <w:t>whose</w:t>
            </w:r>
            <w:r w:rsidR="00113F19">
              <w:rPr>
                <w:sz w:val="28"/>
                <w:szCs w:val="28"/>
              </w:rPr>
              <w:t xml:space="preserve"> certification or training was expired at the time of the restraint or seclusion.</w:t>
            </w:r>
          </w:p>
        </w:tc>
        <w:tc>
          <w:tcPr>
            <w:tcW w:w="4675" w:type="dxa"/>
          </w:tcPr>
          <w:p w14:paraId="09C82D27" w14:textId="2C3F3D91" w:rsidR="00AB35FB" w:rsidRPr="00CA0BFF" w:rsidRDefault="006B4C2D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113F19" w14:paraId="3BC1A0E2" w14:textId="77777777" w:rsidTr="00097149">
        <w:trPr>
          <w:trHeight w:val="70"/>
        </w:trPr>
        <w:tc>
          <w:tcPr>
            <w:tcW w:w="9350" w:type="dxa"/>
            <w:gridSpan w:val="2"/>
          </w:tcPr>
          <w:p w14:paraId="6974A7AD" w14:textId="29D0E9C8" w:rsidR="00113F19" w:rsidRDefault="00113F19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 xml:space="preserve">Demographic characteristics of the children in care who the program placed in a restraint or involuntary seclusion, including race, ethnicity, gender, disability status, migrant status, English </w:t>
            </w:r>
            <w:proofErr w:type="gramStart"/>
            <w:r w:rsidRPr="00EB2647">
              <w:rPr>
                <w:sz w:val="28"/>
                <w:szCs w:val="28"/>
              </w:rPr>
              <w:t>proficiency</w:t>
            </w:r>
            <w:proofErr w:type="gramEnd"/>
            <w:r w:rsidRPr="00EB2647">
              <w:rPr>
                <w:sz w:val="28"/>
                <w:szCs w:val="28"/>
              </w:rPr>
              <w:t xml:space="preserve"> and status as economically disadvantaged, unless the demographic information would reveal personally identifiable information about an individual child in care.</w:t>
            </w:r>
            <w:r w:rsidR="009114C8">
              <w:rPr>
                <w:sz w:val="28"/>
                <w:szCs w:val="28"/>
              </w:rPr>
              <w:t xml:space="preserve"> Indicate the number of children</w:t>
            </w:r>
            <w:r w:rsidR="004C1D35">
              <w:rPr>
                <w:sz w:val="28"/>
                <w:szCs w:val="28"/>
              </w:rPr>
              <w:t xml:space="preserve"> who experienced restraint or seclusion</w:t>
            </w:r>
            <w:r w:rsidR="009114C8">
              <w:rPr>
                <w:sz w:val="28"/>
                <w:szCs w:val="28"/>
              </w:rPr>
              <w:t xml:space="preserve"> who match each of the criteria listed below:</w:t>
            </w:r>
          </w:p>
          <w:p w14:paraId="5B14A33E" w14:textId="41C761BB" w:rsidR="009114C8" w:rsidRDefault="009114C8" w:rsidP="0058764A">
            <w:pPr>
              <w:rPr>
                <w:sz w:val="28"/>
                <w:szCs w:val="28"/>
              </w:rPr>
            </w:pPr>
          </w:p>
          <w:p w14:paraId="19CF707D" w14:textId="76FFE783" w:rsidR="009114C8" w:rsidRDefault="009114C8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Race/Ethnicity</w:t>
            </w:r>
            <w:r>
              <w:rPr>
                <w:sz w:val="28"/>
                <w:szCs w:val="28"/>
              </w:rPr>
              <w:t>:</w:t>
            </w:r>
            <w:r w:rsidR="00C6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American Indian or Alaska Native</w:t>
            </w:r>
            <w:r w:rsidR="00F20B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AC67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20BA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Asian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40B4ADDC" w14:textId="5DAE12DB" w:rsidR="00AC67B6" w:rsidRDefault="009114C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or African American</w:t>
            </w:r>
            <w:r w:rsidR="00F20BA0">
              <w:rPr>
                <w:sz w:val="28"/>
                <w:szCs w:val="28"/>
              </w:rPr>
              <w:t xml:space="preserve"> 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AC67B6">
              <w:rPr>
                <w:sz w:val="28"/>
                <w:szCs w:val="28"/>
              </w:rPr>
              <w:t xml:space="preserve">   </w:t>
            </w:r>
            <w:r w:rsidR="006B4C2D">
              <w:rPr>
                <w:sz w:val="28"/>
                <w:szCs w:val="28"/>
              </w:rPr>
              <w:t xml:space="preserve">            </w:t>
            </w:r>
            <w:r w:rsidR="00AC67B6">
              <w:rPr>
                <w:sz w:val="28"/>
                <w:szCs w:val="28"/>
              </w:rPr>
              <w:t>Native Hawaiian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8729CDC" w14:textId="26CA7695" w:rsidR="009114C8" w:rsidRDefault="00AC67B6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Pacific Islande</w:t>
            </w:r>
            <w:r w:rsidR="00F20BA0">
              <w:rPr>
                <w:sz w:val="28"/>
                <w:szCs w:val="28"/>
              </w:rPr>
              <w:t xml:space="preserve">r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White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5EA3F9A" w14:textId="7696BA01" w:rsidR="00AC67B6" w:rsidRDefault="00AC67B6" w:rsidP="0058764A">
            <w:pPr>
              <w:rPr>
                <w:sz w:val="28"/>
                <w:szCs w:val="28"/>
              </w:rPr>
            </w:pPr>
          </w:p>
          <w:p w14:paraId="0F6AA802" w14:textId="61E6B0BF" w:rsidR="00AC67B6" w:rsidRDefault="00AC67B6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Gender</w:t>
            </w:r>
            <w:r>
              <w:rPr>
                <w:sz w:val="28"/>
                <w:szCs w:val="28"/>
              </w:rPr>
              <w:t>:  Male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782EE9">
              <w:rPr>
                <w:sz w:val="28"/>
                <w:szCs w:val="28"/>
              </w:rPr>
              <w:t xml:space="preserve"> Female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C62554">
              <w:rPr>
                <w:sz w:val="28"/>
                <w:szCs w:val="28"/>
              </w:rPr>
              <w:t>Transgender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782EE9">
              <w:rPr>
                <w:sz w:val="28"/>
                <w:szCs w:val="28"/>
              </w:rPr>
              <w:t>Non</w:t>
            </w:r>
            <w:r w:rsidR="00C62554">
              <w:rPr>
                <w:sz w:val="28"/>
                <w:szCs w:val="28"/>
              </w:rPr>
              <w:t>-binary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2EF1B65A" w14:textId="09ED6DB8" w:rsidR="00C62554" w:rsidRDefault="00C62554" w:rsidP="0058764A">
            <w:pPr>
              <w:rPr>
                <w:sz w:val="28"/>
                <w:szCs w:val="28"/>
              </w:rPr>
            </w:pPr>
          </w:p>
          <w:p w14:paraId="7496E935" w14:textId="05947633" w:rsidR="00C62554" w:rsidRDefault="00C62554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Disability Status</w:t>
            </w:r>
            <w:r>
              <w:rPr>
                <w:sz w:val="28"/>
                <w:szCs w:val="28"/>
              </w:rPr>
              <w:t>:  Disabled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490AF9"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>-Disabled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1C1CE695" w14:textId="1BC69F0C" w:rsidR="009114C8" w:rsidRDefault="009114C8" w:rsidP="0058764A">
            <w:pPr>
              <w:rPr>
                <w:sz w:val="28"/>
                <w:szCs w:val="28"/>
              </w:rPr>
            </w:pPr>
          </w:p>
          <w:p w14:paraId="143E7492" w14:textId="6240BA2C" w:rsidR="00490AF9" w:rsidRDefault="00C62554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Migrant Status</w:t>
            </w:r>
            <w:r>
              <w:rPr>
                <w:sz w:val="28"/>
                <w:szCs w:val="28"/>
              </w:rPr>
              <w:t xml:space="preserve">:  </w:t>
            </w:r>
            <w:r w:rsidR="00020600">
              <w:rPr>
                <w:sz w:val="28"/>
                <w:szCs w:val="28"/>
              </w:rPr>
              <w:t>Non-Migrant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490AF9">
              <w:rPr>
                <w:sz w:val="28"/>
                <w:szCs w:val="28"/>
              </w:rPr>
              <w:t xml:space="preserve"> </w:t>
            </w:r>
            <w:r w:rsidR="00020600">
              <w:rPr>
                <w:sz w:val="28"/>
                <w:szCs w:val="28"/>
              </w:rPr>
              <w:t>Migrant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603F2EEB" w14:textId="77777777" w:rsidR="00020600" w:rsidRDefault="00020600" w:rsidP="0058764A">
            <w:pPr>
              <w:rPr>
                <w:sz w:val="28"/>
                <w:szCs w:val="28"/>
              </w:rPr>
            </w:pPr>
          </w:p>
          <w:p w14:paraId="2D91DE7E" w14:textId="0ACFC8AD" w:rsidR="00C62554" w:rsidRDefault="00647475" w:rsidP="0058764A">
            <w:pPr>
              <w:rPr>
                <w:sz w:val="28"/>
                <w:szCs w:val="28"/>
              </w:rPr>
            </w:pPr>
            <w:r w:rsidRPr="004C1D35">
              <w:rPr>
                <w:b/>
                <w:bCs/>
                <w:sz w:val="28"/>
                <w:szCs w:val="28"/>
              </w:rPr>
              <w:t>English Proficiency</w:t>
            </w:r>
            <w:r>
              <w:rPr>
                <w:sz w:val="28"/>
                <w:szCs w:val="28"/>
              </w:rPr>
              <w:t>:  English is primary language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 w14:paraId="427F4418" w14:textId="52B866C7" w:rsidR="00647475" w:rsidRDefault="0064747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is not primary languag</w:t>
            </w:r>
            <w:r w:rsidR="006B4C2D">
              <w:rPr>
                <w:sz w:val="28"/>
                <w:szCs w:val="28"/>
              </w:rPr>
              <w:t>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8AD4570" w14:textId="77777777" w:rsidR="004C1D35" w:rsidRDefault="004C1D35" w:rsidP="0058764A">
            <w:pPr>
              <w:rPr>
                <w:sz w:val="28"/>
                <w:szCs w:val="28"/>
              </w:rPr>
            </w:pPr>
          </w:p>
          <w:p w14:paraId="7E6C0FD9" w14:textId="7E7B642B" w:rsidR="004C1D35" w:rsidRDefault="004C1D35" w:rsidP="0058764A">
            <w:pPr>
              <w:rPr>
                <w:sz w:val="28"/>
                <w:szCs w:val="28"/>
              </w:rPr>
            </w:pPr>
            <w:r w:rsidRPr="004C1D35">
              <w:rPr>
                <w:b/>
                <w:bCs/>
                <w:sz w:val="28"/>
                <w:szCs w:val="28"/>
              </w:rPr>
              <w:t>Economic Status</w:t>
            </w:r>
            <w:r>
              <w:rPr>
                <w:sz w:val="28"/>
                <w:szCs w:val="28"/>
              </w:rPr>
              <w:t>:  Economically Disadvantaged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6036836" w14:textId="5650B1A4" w:rsidR="00113F19" w:rsidRDefault="004C1D3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Economically Disadvantage</w:t>
            </w:r>
            <w:r w:rsidR="006B4C2D">
              <w:rPr>
                <w:sz w:val="28"/>
                <w:szCs w:val="28"/>
              </w:rPr>
              <w:t>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A62C22" w14:textId="75DDC637" w:rsidR="00C915AA" w:rsidRPr="000A6DC2" w:rsidRDefault="00C915AA" w:rsidP="000A6DC2"/>
    <w:sectPr w:rsidR="00C915AA" w:rsidRPr="000A6DC2" w:rsidSect="00097149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7A0A" w14:textId="77777777" w:rsidR="00C915AA" w:rsidRDefault="00C915AA" w:rsidP="00C915AA">
      <w:pPr>
        <w:spacing w:after="0" w:line="240" w:lineRule="auto"/>
      </w:pPr>
      <w:r>
        <w:separator/>
      </w:r>
    </w:p>
  </w:endnote>
  <w:endnote w:type="continuationSeparator" w:id="0">
    <w:p w14:paraId="22C3F07D" w14:textId="77777777" w:rsidR="00C915AA" w:rsidRDefault="00C915AA" w:rsidP="00C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088C" w14:textId="77777777" w:rsidR="00A84677" w:rsidRPr="004D35E2" w:rsidRDefault="00A84677" w:rsidP="00A84677">
    <w:pPr>
      <w:pStyle w:val="Footer"/>
      <w:spacing w:before="240"/>
      <w:rPr>
        <w:i/>
        <w:sz w:val="16"/>
        <w:szCs w:val="16"/>
      </w:rPr>
    </w:pPr>
    <w:r w:rsidRPr="004D35E2">
      <w:rPr>
        <w:i/>
        <w:sz w:val="16"/>
        <w:szCs w:val="16"/>
      </w:rPr>
      <w:t>I:\LICENSING\CCLU Forms &amp; Templates    (Rev 06/10/2021)</w:t>
    </w:r>
  </w:p>
  <w:p w14:paraId="5379ABD7" w14:textId="77777777" w:rsidR="00A84677" w:rsidRDefault="00A84677" w:rsidP="00A84677">
    <w:pPr>
      <w:tabs>
        <w:tab w:val="center" w:pos="4550"/>
        <w:tab w:val="left" w:pos="5818"/>
        <w:tab w:val="right" w:pos="9100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62E039F" w14:textId="77777777" w:rsidR="00A84677" w:rsidRDefault="00A8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3B5B" w14:textId="77777777" w:rsidR="00C915AA" w:rsidRDefault="00C915AA" w:rsidP="00C915AA">
      <w:pPr>
        <w:spacing w:after="0" w:line="240" w:lineRule="auto"/>
      </w:pPr>
      <w:r>
        <w:separator/>
      </w:r>
    </w:p>
  </w:footnote>
  <w:footnote w:type="continuationSeparator" w:id="0">
    <w:p w14:paraId="5A6A595E" w14:textId="77777777" w:rsidR="00C915AA" w:rsidRDefault="00C915AA" w:rsidP="00C9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90B" w14:textId="2DB096DD" w:rsidR="000A6DC2" w:rsidRDefault="00A84677" w:rsidP="00A84677">
    <w:pPr>
      <w:pStyle w:val="Header"/>
      <w:rPr>
        <w:b/>
        <w:bCs/>
        <w:color w:val="FF0000"/>
      </w:rPr>
    </w:pPr>
    <w:bookmarkStart w:id="2" w:name="_Hlk74210248"/>
    <w:r>
      <w:rPr>
        <w:noProof/>
      </w:rPr>
      <w:drawing>
        <wp:anchor distT="0" distB="0" distL="114300" distR="114300" simplePos="0" relativeHeight="251659264" behindDoc="0" locked="0" layoutInCell="1" allowOverlap="1" wp14:anchorId="5314E864" wp14:editId="00B93739">
          <wp:simplePos x="0" y="0"/>
          <wp:positionH relativeFrom="column">
            <wp:posOffset>-762000</wp:posOffset>
          </wp:positionH>
          <wp:positionV relativeFrom="paragraph">
            <wp:posOffset>-314325</wp:posOffset>
          </wp:positionV>
          <wp:extent cx="1273175" cy="6953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</w:t>
    </w:r>
    <w:r w:rsidR="000A6DC2">
      <w:rPr>
        <w:sz w:val="28"/>
        <w:szCs w:val="28"/>
      </w:rPr>
      <w:t>Restraint and Involuntary Seclusion Report</w:t>
    </w:r>
  </w:p>
  <w:bookmarkEnd w:id="2"/>
  <w:p w14:paraId="46A214E6" w14:textId="77777777" w:rsidR="00C915AA" w:rsidRDefault="00C91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BF7"/>
    <w:multiLevelType w:val="hybridMultilevel"/>
    <w:tmpl w:val="ADD8B586"/>
    <w:lvl w:ilvl="0" w:tplc="E730D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34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mQepqT6Mfcb/TsDOt+MuE56CFW9aCWwaWEq9luQu6Nm8joEtYrUcsBV4xTlh6mX2s5q8WX5hoXbOe7+FGeguw==" w:salt="vt5DnBihwSTlhU1EWsKZ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A"/>
    <w:rsid w:val="00020600"/>
    <w:rsid w:val="00097149"/>
    <w:rsid w:val="000A6DC2"/>
    <w:rsid w:val="00102EFD"/>
    <w:rsid w:val="00113F19"/>
    <w:rsid w:val="001556B1"/>
    <w:rsid w:val="00203D0B"/>
    <w:rsid w:val="00281ACC"/>
    <w:rsid w:val="002D5D53"/>
    <w:rsid w:val="00353F20"/>
    <w:rsid w:val="003E3048"/>
    <w:rsid w:val="00490AF9"/>
    <w:rsid w:val="004C1D35"/>
    <w:rsid w:val="00647475"/>
    <w:rsid w:val="00665D8B"/>
    <w:rsid w:val="006B4C2D"/>
    <w:rsid w:val="006E6C00"/>
    <w:rsid w:val="007061D1"/>
    <w:rsid w:val="00782EE9"/>
    <w:rsid w:val="007D2F0A"/>
    <w:rsid w:val="009114C8"/>
    <w:rsid w:val="00982340"/>
    <w:rsid w:val="00A84677"/>
    <w:rsid w:val="00AB35FB"/>
    <w:rsid w:val="00AC67B6"/>
    <w:rsid w:val="00B60D14"/>
    <w:rsid w:val="00C62554"/>
    <w:rsid w:val="00C915AA"/>
    <w:rsid w:val="00D41C53"/>
    <w:rsid w:val="00D96801"/>
    <w:rsid w:val="00DD080F"/>
    <w:rsid w:val="00E03E04"/>
    <w:rsid w:val="00E47A3D"/>
    <w:rsid w:val="00EA40BC"/>
    <w:rsid w:val="00EA5969"/>
    <w:rsid w:val="00EC54BA"/>
    <w:rsid w:val="00F20BA0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AE25"/>
  <w15:chartTrackingRefBased/>
  <w15:docId w15:val="{E7174F02-EB07-4CFF-8CEA-3398FAE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AA"/>
  </w:style>
  <w:style w:type="paragraph" w:styleId="Footer">
    <w:name w:val="footer"/>
    <w:basedOn w:val="Normal"/>
    <w:link w:val="Foot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AA"/>
  </w:style>
  <w:style w:type="table" w:styleId="TableGrid">
    <w:name w:val="Table Grid"/>
    <w:basedOn w:val="TableNormal"/>
    <w:uiPriority w:val="39"/>
    <w:rsid w:val="000A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F64629DDC64584E4796B386CA06E" ma:contentTypeVersion="11" ma:contentTypeDescription="Create a new document." ma:contentTypeScope="" ma:versionID="13c998b324e28839dee02ac7a1308110">
  <xsd:schema xmlns:xsd="http://www.w3.org/2001/XMLSchema" xmlns:xs="http://www.w3.org/2001/XMLSchema" xmlns:p="http://schemas.microsoft.com/office/2006/metadata/properties" xmlns:ns3="199ca11f-b724-41ce-a7e5-e46f34aa8d00" xmlns:ns4="a227f4e8-77f4-4d3a-b9fa-a94b95c18dca" targetNamespace="http://schemas.microsoft.com/office/2006/metadata/properties" ma:root="true" ma:fieldsID="9d17c7a1c96e074ae43c752a553df5dc" ns3:_="" ns4:_="">
    <xsd:import namespace="199ca11f-b724-41ce-a7e5-e46f34aa8d00"/>
    <xsd:import namespace="a227f4e8-77f4-4d3a-b9fa-a94b95c18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a11f-b724-41ce-a7e5-e46f34aa8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f4e8-77f4-4d3a-b9fa-a94b95c1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FA3CB-27CC-415D-AE1E-0D341E38A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F9F49-8AED-4148-B59F-DD6A861D4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7FEE7-1403-4318-981C-5E8B0B91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a11f-b724-41ce-a7e5-e46f34aa8d00"/>
    <ds:schemaRef ds:uri="a227f4e8-77f4-4d3a-b9fa-a94b95c1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Aubrey J</dc:creator>
  <cp:keywords/>
  <dc:description/>
  <cp:lastModifiedBy>Debby Lute</cp:lastModifiedBy>
  <cp:revision>2</cp:revision>
  <dcterms:created xsi:type="dcterms:W3CDTF">2022-10-13T22:46:00Z</dcterms:created>
  <dcterms:modified xsi:type="dcterms:W3CDTF">2022-10-13T22:46:00Z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0x010100D00AF64629DDC64584E4796B386CA06E</vt:lpwstr>
  </property>
</Properties>
</file>